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F84332" w14:textId="0683EDBA" w:rsidR="00FF7F02" w:rsidRPr="00FF7F02" w:rsidRDefault="00FF7F02" w:rsidP="00FF7F02">
      <w:pPr>
        <w:rPr>
          <w:b/>
          <w:bCs/>
        </w:rPr>
      </w:pPr>
      <w:r w:rsidRPr="00FD7908">
        <w:rPr>
          <w:b/>
          <w:bCs/>
        </w:rPr>
        <w:t>Ogłoszenie o naborze na świadczenie specjalistycznych usług opiekuńczych dla osób z zaburzeniami psychicznymi</w:t>
      </w:r>
    </w:p>
    <w:p w14:paraId="1BAFC84E" w14:textId="77777777" w:rsidR="00FF7F02" w:rsidRPr="00FF7F02" w:rsidRDefault="00FF7F02" w:rsidP="00FF7F02">
      <w:pPr>
        <w:rPr>
          <w:rStyle w:val="Hipercze"/>
        </w:rPr>
      </w:pPr>
      <w:r w:rsidRPr="00FF7F02">
        <w:fldChar w:fldCharType="begin"/>
      </w:r>
      <w:r w:rsidRPr="00FF7F02">
        <w:instrText>HYPERLINK "javascript:window.print()"</w:instrText>
      </w:r>
      <w:r w:rsidRPr="00FF7F02">
        <w:fldChar w:fldCharType="separate"/>
      </w:r>
    </w:p>
    <w:p w14:paraId="509C173F" w14:textId="77777777" w:rsidR="00FF7F02" w:rsidRPr="00FF7F02" w:rsidRDefault="00FF7F02" w:rsidP="00FF7F02">
      <w:r w:rsidRPr="00FF7F02">
        <w:fldChar w:fldCharType="end"/>
      </w:r>
    </w:p>
    <w:p w14:paraId="0F34AFEB" w14:textId="5D898B40" w:rsidR="00FF7F02" w:rsidRPr="00FF7F02" w:rsidRDefault="00FF7F02" w:rsidP="00FF7F02">
      <w:r w:rsidRPr="00FF7F02">
        <w:rPr>
          <w:b/>
          <w:bCs/>
        </w:rPr>
        <w:t>Kierownik Gminnego Ośrodka Pomocy Społecznej w</w:t>
      </w:r>
      <w:r w:rsidRPr="00FD7908">
        <w:rPr>
          <w:b/>
          <w:bCs/>
        </w:rPr>
        <w:t xml:space="preserve"> Łowiczu</w:t>
      </w:r>
      <w:r w:rsidRPr="00FF7F02">
        <w:rPr>
          <w:b/>
          <w:bCs/>
        </w:rPr>
        <w:t xml:space="preserve"> ogłasza nabór na stanowisko pracy pracownika świadczącego specjalistyczne usług opiekuńcze dla osób z zaburzeniami psychicznymi dla dziecka </w:t>
      </w:r>
      <w:r w:rsidRPr="00FD7908">
        <w:rPr>
          <w:b/>
          <w:bCs/>
        </w:rPr>
        <w:t>– encefalopatia</w:t>
      </w:r>
      <w:r w:rsidR="008B70C3">
        <w:rPr>
          <w:b/>
          <w:bCs/>
        </w:rPr>
        <w:t>,</w:t>
      </w:r>
      <w:r w:rsidRPr="00FD7908">
        <w:rPr>
          <w:b/>
          <w:bCs/>
        </w:rPr>
        <w:t xml:space="preserve"> </w:t>
      </w:r>
      <w:r w:rsidR="008B70C3">
        <w:rPr>
          <w:b/>
          <w:bCs/>
        </w:rPr>
        <w:t>mózgowe porażenie dziecięce.</w:t>
      </w:r>
    </w:p>
    <w:p w14:paraId="734D90A7" w14:textId="77777777" w:rsidR="00FF7F02" w:rsidRPr="00FF7F02" w:rsidRDefault="00FF7F02" w:rsidP="00FF7F02">
      <w:r w:rsidRPr="00FF7F02">
        <w:t> </w:t>
      </w:r>
    </w:p>
    <w:p w14:paraId="01B33F0C" w14:textId="011101BB" w:rsidR="00FF7F02" w:rsidRPr="00FF7F02" w:rsidRDefault="00FF7F02" w:rsidP="00FF7F02">
      <w:r w:rsidRPr="00FD7908">
        <w:t>Zgodnie z</w:t>
      </w:r>
      <w:r w:rsidRPr="00FF7F02">
        <w:t xml:space="preserve"> Rozporządzeniem Ministra Polityki Społecznej z dnia 22 września 2005 roku w sprawie specjalistycznych usług opiekuńczych (Dz.U. z 2025r., poz. 816) Kierownik Gminnego Ośrodka Pomocy Społecznej w</w:t>
      </w:r>
      <w:r w:rsidR="00FD7908">
        <w:t xml:space="preserve"> </w:t>
      </w:r>
      <w:r w:rsidRPr="00FD7908">
        <w:t>Łowiczu</w:t>
      </w:r>
      <w:r w:rsidRPr="00FF7F02">
        <w:t xml:space="preserve"> poszukuje osób do wykonywania specjalistycznych usług opiekuńczych dla osób z zaburzeniami psychicznymi na terenie gminy</w:t>
      </w:r>
      <w:r w:rsidR="00A604E8">
        <w:t xml:space="preserve"> Łowicz</w:t>
      </w:r>
      <w:r w:rsidRPr="00FF7F02">
        <w:t>.</w:t>
      </w:r>
    </w:p>
    <w:p w14:paraId="548663E2" w14:textId="77777777" w:rsidR="00FF7F02" w:rsidRPr="00FF7F02" w:rsidRDefault="00FF7F02" w:rsidP="00FF7F02">
      <w:r w:rsidRPr="00FF7F02">
        <w:rPr>
          <w:b/>
          <w:bCs/>
        </w:rPr>
        <w:t>Charakter umowy</w:t>
      </w:r>
      <w:r w:rsidRPr="00FF7F02">
        <w:t>: umowa zlecenie/ umowa o świadczenie usług.</w:t>
      </w:r>
    </w:p>
    <w:p w14:paraId="5DD4065E" w14:textId="77777777" w:rsidR="00FF7F02" w:rsidRPr="00FF7F02" w:rsidRDefault="00FF7F02" w:rsidP="00FF7F02">
      <w:r w:rsidRPr="00FF7F02">
        <w:t>Niniejsze zapytanie ma na celu wybór podmiotu/osoby fizycznej, który/a będzie świadczyć usługi o określonych specjalnościach:</w:t>
      </w:r>
    </w:p>
    <w:p w14:paraId="2A0534EB" w14:textId="5F72970B" w:rsidR="00FF7F02" w:rsidRPr="00FF7F02" w:rsidRDefault="00FF7F02" w:rsidP="00FF7F02">
      <w:pPr>
        <w:numPr>
          <w:ilvl w:val="0"/>
          <w:numId w:val="1"/>
        </w:numPr>
      </w:pPr>
      <w:r w:rsidRPr="00FD7908">
        <w:rPr>
          <w:b/>
          <w:bCs/>
        </w:rPr>
        <w:t>Logopeda</w:t>
      </w:r>
      <w:r w:rsidRPr="00FF7F02">
        <w:rPr>
          <w:b/>
          <w:bCs/>
        </w:rPr>
        <w:t xml:space="preserve"> -</w:t>
      </w:r>
      <w:r w:rsidRPr="00FF7F02">
        <w:t>świadczenie specjalistycznych usług opiekuńczych dla dzieci z zaburzeniami psychicznymi – (</w:t>
      </w:r>
      <w:r w:rsidRPr="00FD7908">
        <w:t>1</w:t>
      </w:r>
      <w:r w:rsidRPr="00FF7F02">
        <w:t xml:space="preserve"> godzin</w:t>
      </w:r>
      <w:r w:rsidRPr="00FD7908">
        <w:t>a</w:t>
      </w:r>
      <w:r w:rsidRPr="00FF7F02">
        <w:t xml:space="preserve"> tygodniowo),</w:t>
      </w:r>
    </w:p>
    <w:p w14:paraId="24CBDD03" w14:textId="0AE165DA" w:rsidR="00FF7F02" w:rsidRPr="00FD7908" w:rsidRDefault="00974316" w:rsidP="00FF7F02">
      <w:pPr>
        <w:numPr>
          <w:ilvl w:val="0"/>
          <w:numId w:val="1"/>
        </w:numPr>
      </w:pPr>
      <w:r w:rsidRPr="00FD7908">
        <w:rPr>
          <w:b/>
          <w:bCs/>
        </w:rPr>
        <w:t>Fizjoterapeuta</w:t>
      </w:r>
      <w:r w:rsidR="00FF7F02" w:rsidRPr="00FF7F02">
        <w:rPr>
          <w:b/>
          <w:bCs/>
        </w:rPr>
        <w:t xml:space="preserve">- </w:t>
      </w:r>
      <w:r w:rsidR="00FF7F02" w:rsidRPr="00FF7F02">
        <w:t>świadczenie specjalistycznych usług opiekuńczych dla dzieci z zaburzeniami psychicznymi (6 godzin tygodniowo)</w:t>
      </w:r>
      <w:r w:rsidRPr="00FD7908">
        <w:t>,</w:t>
      </w:r>
    </w:p>
    <w:p w14:paraId="7A836EA1" w14:textId="45865927" w:rsidR="00974316" w:rsidRPr="00FF7F02" w:rsidRDefault="00974316" w:rsidP="00974316">
      <w:pPr>
        <w:numPr>
          <w:ilvl w:val="0"/>
          <w:numId w:val="1"/>
        </w:numPr>
      </w:pPr>
      <w:r w:rsidRPr="00FD7908">
        <w:rPr>
          <w:b/>
          <w:bCs/>
        </w:rPr>
        <w:t xml:space="preserve">Terapeuta AAC-  </w:t>
      </w:r>
      <w:r w:rsidRPr="00FF7F02">
        <w:t>świadczenie specjalistycznych usług opiekuńczych dla dzieci z zaburzeniami psychicznymi – (</w:t>
      </w:r>
      <w:r w:rsidRPr="00FD7908">
        <w:t>1</w:t>
      </w:r>
      <w:r w:rsidRPr="00FF7F02">
        <w:t xml:space="preserve"> godzin</w:t>
      </w:r>
      <w:r w:rsidRPr="00FD7908">
        <w:t>a</w:t>
      </w:r>
      <w:r w:rsidRPr="00FF7F02">
        <w:t xml:space="preserve"> tygodniowo),</w:t>
      </w:r>
    </w:p>
    <w:p w14:paraId="034494FD" w14:textId="1F3814E5" w:rsidR="00974316" w:rsidRPr="00FF7F02" w:rsidRDefault="00974316" w:rsidP="00974316">
      <w:pPr>
        <w:ind w:left="720"/>
      </w:pPr>
    </w:p>
    <w:p w14:paraId="3BEA7410" w14:textId="77777777" w:rsidR="00FF7F02" w:rsidRPr="00FF7F02" w:rsidRDefault="00FF7F02" w:rsidP="00FF7F02">
      <w:r w:rsidRPr="00FF7F02">
        <w:t> </w:t>
      </w:r>
    </w:p>
    <w:p w14:paraId="2C735797" w14:textId="77777777" w:rsidR="00FF7F02" w:rsidRPr="00FF7F02" w:rsidRDefault="00FF7F02" w:rsidP="00FF7F02">
      <w:r w:rsidRPr="00FF7F02">
        <w:rPr>
          <w:b/>
          <w:bCs/>
        </w:rPr>
        <w:t>Ogólny zakres wykonywanych czynności:</w:t>
      </w:r>
    </w:p>
    <w:p w14:paraId="5FF40429" w14:textId="64E71BBB" w:rsidR="00FF7F02" w:rsidRPr="00FF7F02" w:rsidRDefault="00FF7F02" w:rsidP="00FF7F02">
      <w:r w:rsidRPr="00FF7F02">
        <w:t xml:space="preserve">Świadczenie specjalistycznych usług opiekuńczych dla dziecka z zaburzeniami psychicznymi, w miejscu  zamieszkania dziecka, w wymiarze do </w:t>
      </w:r>
      <w:r w:rsidR="00974316" w:rsidRPr="00FD7908">
        <w:t>4</w:t>
      </w:r>
      <w:r w:rsidRPr="00FF7F02">
        <w:t xml:space="preserve"> </w:t>
      </w:r>
      <w:r w:rsidRPr="00FF7F02">
        <w:rPr>
          <w:b/>
          <w:bCs/>
        </w:rPr>
        <w:t>godzin</w:t>
      </w:r>
      <w:r w:rsidRPr="00FF7F02">
        <w:t xml:space="preserve"> miesięcznie (</w:t>
      </w:r>
      <w:r w:rsidR="00974316" w:rsidRPr="00FD7908">
        <w:t>zajęcia z logopedą</w:t>
      </w:r>
      <w:r w:rsidRPr="00FF7F02">
        <w:t>)</w:t>
      </w:r>
      <w:r w:rsidR="00974316" w:rsidRPr="00FD7908">
        <w:t xml:space="preserve">, w wymiarze </w:t>
      </w:r>
      <w:r w:rsidR="00020A84">
        <w:t xml:space="preserve">do </w:t>
      </w:r>
      <w:r w:rsidR="00974316" w:rsidRPr="00FD7908">
        <w:t xml:space="preserve"> </w:t>
      </w:r>
      <w:r w:rsidR="00974316" w:rsidRPr="00FD7908">
        <w:rPr>
          <w:b/>
          <w:bCs/>
        </w:rPr>
        <w:t>4 godzin</w:t>
      </w:r>
      <w:r w:rsidR="00974316" w:rsidRPr="00FD7908">
        <w:t xml:space="preserve"> miesięcznie (terapeuta AAC)</w:t>
      </w:r>
      <w:r w:rsidRPr="00FF7F02">
        <w:t xml:space="preserve"> i do </w:t>
      </w:r>
      <w:r w:rsidRPr="00FF7F02">
        <w:rPr>
          <w:b/>
          <w:bCs/>
        </w:rPr>
        <w:t>24 godzin</w:t>
      </w:r>
      <w:r w:rsidRPr="00FF7F02">
        <w:t xml:space="preserve"> miesięcznie (zajęcia </w:t>
      </w:r>
      <w:r w:rsidR="00974316" w:rsidRPr="00FD7908">
        <w:t>fizjoterapii</w:t>
      </w:r>
      <w:r w:rsidRPr="00FF7F02">
        <w:t xml:space="preserve">). </w:t>
      </w:r>
      <w:r w:rsidR="00974316" w:rsidRPr="00FD7908">
        <w:br/>
      </w:r>
      <w:r w:rsidRPr="00FF7F02">
        <w:t xml:space="preserve">Usługi prowadzone są zgodnie z  § 2 pkt. 5 Rozporządzenia z dnia 22 września 2005 r. w sprawie specjalistycznych usług opiekuńczych (Dz.U. </w:t>
      </w:r>
      <w:r w:rsidR="00197996" w:rsidRPr="00FD7908">
        <w:t>z 2024r.</w:t>
      </w:r>
      <w:r w:rsidRPr="00FF7F02">
        <w:t xml:space="preserve"> poz.</w:t>
      </w:r>
      <w:r w:rsidR="00197996" w:rsidRPr="00FD7908">
        <w:t xml:space="preserve">816) </w:t>
      </w:r>
      <w:r w:rsidRPr="00FF7F02">
        <w:t xml:space="preserve"> wobec dziecka z zaburzeniami psychicznymi.</w:t>
      </w:r>
    </w:p>
    <w:p w14:paraId="2F507D99" w14:textId="7605A240" w:rsidR="00FF7F02" w:rsidRPr="00FF7F02" w:rsidRDefault="00B00A68" w:rsidP="00FF7F02">
      <w:r>
        <w:lastRenderedPageBreak/>
        <w:t>I</w:t>
      </w:r>
      <w:r w:rsidR="00FF7F02" w:rsidRPr="00FF7F02">
        <w:t xml:space="preserve">lość godzin SUO, która ustalona jest na podstawie decyzji administracyjnej, może ulec zmianie. Usługi mogą być świadczone w dowolnych dniach tygodnia, </w:t>
      </w:r>
      <w:r w:rsidR="00FF7F02" w:rsidRPr="00FF7F02">
        <w:rPr>
          <w:u w:val="single"/>
        </w:rPr>
        <w:t>w tym także ustawowo wolnych od pracy.</w:t>
      </w:r>
      <w:r w:rsidR="00FF7F02" w:rsidRPr="00FF7F02">
        <w:t xml:space="preserve"> Dokładne terminy oraz ilość godzin zajęć realizowanych w poszczególnych dniach  danego miesiąca będzie  </w:t>
      </w:r>
      <w:r w:rsidR="00FF7F02" w:rsidRPr="00FF7F02">
        <w:rPr>
          <w:u w:val="single"/>
        </w:rPr>
        <w:t>ustalona z</w:t>
      </w:r>
      <w:r w:rsidR="00FF7F02" w:rsidRPr="00FF7F02">
        <w:t> </w:t>
      </w:r>
      <w:r w:rsidR="00FF7F02" w:rsidRPr="00FF7F02">
        <w:rPr>
          <w:u w:val="single"/>
        </w:rPr>
        <w:t>rodzicem dziecka</w:t>
      </w:r>
      <w:r w:rsidR="00FF7F02" w:rsidRPr="00FF7F02">
        <w:t>.</w:t>
      </w:r>
    </w:p>
    <w:p w14:paraId="3DEF3538" w14:textId="77777777" w:rsidR="00FF7F02" w:rsidRPr="00FF7F02" w:rsidRDefault="00FF7F02" w:rsidP="00FF7F02">
      <w:r w:rsidRPr="00FF7F02">
        <w:t xml:space="preserve">Wynagrodzenie zostanie obliczone przy uwzględnieniu określonej stawki brutto za godzinę wykonania specjalistycznej usługi opiekuńczej i liczby godzin wykonanych usług w danym miesiącu. Wypłata wynagrodzenia będzie dokonana w okresach miesięcznych, w terminie do </w:t>
      </w:r>
      <w:r w:rsidRPr="00FF7F02">
        <w:rPr>
          <w:b/>
          <w:bCs/>
        </w:rPr>
        <w:t>14 dni</w:t>
      </w:r>
      <w:r w:rsidRPr="00FF7F02">
        <w:t xml:space="preserve"> od dnia otrzymania przez Zamawiającego rachunku i ewidencji potwierdzającej liczbę godzin, przelewem na konto wykonawcy.</w:t>
      </w:r>
    </w:p>
    <w:p w14:paraId="1CD968A2" w14:textId="77777777" w:rsidR="00FF7F02" w:rsidRPr="00FF7F02" w:rsidRDefault="00FF7F02" w:rsidP="00FF7F02">
      <w:r w:rsidRPr="00FF7F02">
        <w:t>Od wynagrodzenia zostaną dokonane niezbędne potrącenia przewidziane przepisami prawa.</w:t>
      </w:r>
    </w:p>
    <w:p w14:paraId="5B8FC6AC" w14:textId="77777777" w:rsidR="00FF7F02" w:rsidRPr="00FF7F02" w:rsidRDefault="00FF7F02" w:rsidP="00FF7F02">
      <w:r w:rsidRPr="00FF7F02">
        <w:t>Niezbędne wymagania jakie powinien  spełniać wykonawca SUO:</w:t>
      </w:r>
    </w:p>
    <w:p w14:paraId="35C59AB0" w14:textId="77777777" w:rsidR="00FF7F02" w:rsidRPr="00FF7F02" w:rsidRDefault="00FF7F02" w:rsidP="00FF7F02">
      <w:pPr>
        <w:numPr>
          <w:ilvl w:val="0"/>
          <w:numId w:val="2"/>
        </w:numPr>
      </w:pPr>
      <w:r w:rsidRPr="00FF7F02">
        <w:t xml:space="preserve">Posiadanie kwalifikacji do wykonywania zawodu: </w:t>
      </w:r>
    </w:p>
    <w:p w14:paraId="78CC227B" w14:textId="2924ADFB" w:rsidR="00FF7F02" w:rsidRPr="00FF7F02" w:rsidRDefault="00197996" w:rsidP="00FF7F02">
      <w:pPr>
        <w:numPr>
          <w:ilvl w:val="1"/>
          <w:numId w:val="2"/>
        </w:numPr>
      </w:pPr>
      <w:r w:rsidRPr="00FD7908">
        <w:t>logopedy</w:t>
      </w:r>
      <w:r w:rsidR="00FF7F02" w:rsidRPr="00FF7F02">
        <w:t>,</w:t>
      </w:r>
    </w:p>
    <w:p w14:paraId="4A53D300" w14:textId="29996482" w:rsidR="00FF7F02" w:rsidRPr="00FD7908" w:rsidRDefault="00197996" w:rsidP="00FF7F02">
      <w:pPr>
        <w:numPr>
          <w:ilvl w:val="1"/>
          <w:numId w:val="2"/>
        </w:numPr>
      </w:pPr>
      <w:r w:rsidRPr="00FD7908">
        <w:t>fizjoterapeuty,</w:t>
      </w:r>
    </w:p>
    <w:p w14:paraId="7DB31D8C" w14:textId="672F68CE" w:rsidR="00197996" w:rsidRPr="00FF7F02" w:rsidRDefault="00197996" w:rsidP="00FF7F02">
      <w:pPr>
        <w:numPr>
          <w:ilvl w:val="1"/>
          <w:numId w:val="2"/>
        </w:numPr>
      </w:pPr>
      <w:r w:rsidRPr="00FD7908">
        <w:t>terapeuty AAC.</w:t>
      </w:r>
    </w:p>
    <w:p w14:paraId="0CD28CD5" w14:textId="22AEB371" w:rsidR="00FF7F02" w:rsidRPr="00FF7F02" w:rsidRDefault="00FF7F02" w:rsidP="00FF7F02">
      <w:pPr>
        <w:numPr>
          <w:ilvl w:val="0"/>
          <w:numId w:val="2"/>
        </w:numPr>
      </w:pPr>
      <w:r w:rsidRPr="00FF7F02">
        <w:t>Osoby świadczące specjalistyczne usługi dla osób z zaburzeniami psychicznymi muszą posiadać, co najmniej</w:t>
      </w:r>
      <w:r w:rsidR="002B15D8" w:rsidRPr="00FD7908">
        <w:t xml:space="preserve"> </w:t>
      </w:r>
      <w:r w:rsidR="00197996" w:rsidRPr="00FD7908">
        <w:t xml:space="preserve">trzymiesięczne  doświadczenie zawodowe w pracy z osobami z zaburzeniami  psychicznymi </w:t>
      </w:r>
      <w:r w:rsidR="002B15D8" w:rsidRPr="00FD7908">
        <w:t xml:space="preserve">zdobyte w jednej z następujących jednostek:  </w:t>
      </w:r>
      <w:r w:rsidRPr="00FF7F02">
        <w:t xml:space="preserve"> </w:t>
      </w:r>
    </w:p>
    <w:p w14:paraId="04717517" w14:textId="77777777" w:rsidR="00FF7F02" w:rsidRPr="00FF7F02" w:rsidRDefault="00FF7F02" w:rsidP="00FF7F02">
      <w:pPr>
        <w:numPr>
          <w:ilvl w:val="1"/>
          <w:numId w:val="2"/>
        </w:numPr>
      </w:pPr>
      <w:r w:rsidRPr="00FF7F02">
        <w:t>szpitalu  psychiatrycznym;</w:t>
      </w:r>
    </w:p>
    <w:p w14:paraId="0FA59F31" w14:textId="77777777" w:rsidR="00FF7F02" w:rsidRPr="00FF7F02" w:rsidRDefault="00FF7F02" w:rsidP="00FF7F02">
      <w:pPr>
        <w:numPr>
          <w:ilvl w:val="1"/>
          <w:numId w:val="2"/>
        </w:numPr>
      </w:pPr>
      <w:r w:rsidRPr="00FF7F02">
        <w:t>jednostce organizacyjnej pomocy społecznej dla osób z zaburzeniami  psychicznymi;</w:t>
      </w:r>
    </w:p>
    <w:p w14:paraId="5FD8D83E" w14:textId="77777777" w:rsidR="00FF7F02" w:rsidRPr="00FF7F02" w:rsidRDefault="00FF7F02" w:rsidP="00FF7F02">
      <w:pPr>
        <w:numPr>
          <w:ilvl w:val="1"/>
          <w:numId w:val="2"/>
        </w:numPr>
      </w:pPr>
      <w:r w:rsidRPr="00FF7F02">
        <w:t>placówce terapii lub placówce oświatowej, do której uczęszczają dzieci z zaburzeniami rozwoju lub upośledzeniem umysłowym;</w:t>
      </w:r>
    </w:p>
    <w:p w14:paraId="1CEC9A44" w14:textId="77777777" w:rsidR="00FF7F02" w:rsidRPr="00FF7F02" w:rsidRDefault="00FF7F02" w:rsidP="00FF7F02">
      <w:pPr>
        <w:numPr>
          <w:ilvl w:val="1"/>
          <w:numId w:val="2"/>
        </w:numPr>
      </w:pPr>
      <w:r w:rsidRPr="00FF7F02">
        <w:t>ośrodku terapeutyczno-edukacyjno-wychowawczym;</w:t>
      </w:r>
    </w:p>
    <w:p w14:paraId="3BE6F114" w14:textId="0D654ACE" w:rsidR="00FF7F02" w:rsidRPr="00FF7F02" w:rsidRDefault="002B15D8" w:rsidP="00FF7F02">
      <w:pPr>
        <w:numPr>
          <w:ilvl w:val="1"/>
          <w:numId w:val="2"/>
        </w:numPr>
      </w:pPr>
      <w:r w:rsidRPr="00FD7908">
        <w:t>warsztacie terapii zajęciowej</w:t>
      </w:r>
      <w:r w:rsidR="00FF7F02" w:rsidRPr="00FF7F02">
        <w:t>;</w:t>
      </w:r>
    </w:p>
    <w:p w14:paraId="25BB65F5" w14:textId="4B8FA2AA" w:rsidR="00FF7F02" w:rsidRPr="00FF7F02" w:rsidRDefault="00FF7F02" w:rsidP="00FF7F02">
      <w:pPr>
        <w:numPr>
          <w:ilvl w:val="1"/>
          <w:numId w:val="2"/>
        </w:numPr>
      </w:pPr>
      <w:r w:rsidRPr="00FF7F02">
        <w:t xml:space="preserve">innej jednostce niż </w:t>
      </w:r>
      <w:r w:rsidR="002B15D8" w:rsidRPr="00FD7908">
        <w:t xml:space="preserve"> wyżej </w:t>
      </w:r>
      <w:r w:rsidRPr="00FF7F02">
        <w:t>wymienione, świadczącej specjalistyczne usługi opiekuńcze dla osób z zaburzeniami psychicznymi.</w:t>
      </w:r>
    </w:p>
    <w:p w14:paraId="21432BBE" w14:textId="32627D89" w:rsidR="00FF7F02" w:rsidRPr="00FF7F02" w:rsidRDefault="00FF7F02" w:rsidP="00FF7F02">
      <w:pPr>
        <w:numPr>
          <w:ilvl w:val="0"/>
          <w:numId w:val="2"/>
        </w:numPr>
      </w:pPr>
      <w:r w:rsidRPr="00FF7F02">
        <w:t xml:space="preserve">W uzasadnionych przypadkach specjalistyczne usługi mogą być świadczone przez osoby, które zdobywają lub podnoszą wymagane kwalifikacje zawodowe, posiadają co najmniej roczny staż pracy w jednostkach </w:t>
      </w:r>
      <w:r w:rsidR="002B15D8" w:rsidRPr="00FD7908">
        <w:t>o których mowa w ust.2 Rozporządzenia ,</w:t>
      </w:r>
      <w:r w:rsidRPr="00FF7F02">
        <w:t>i mają zapewnioną możliwość konsultacji z osobami świadczącymi specjalistyczne usługi, posiadającymi wymagane kwalifikacje.</w:t>
      </w:r>
    </w:p>
    <w:p w14:paraId="28F1D34B" w14:textId="77777777" w:rsidR="00FF7F02" w:rsidRPr="00FF7F02" w:rsidRDefault="00FF7F02" w:rsidP="00FF7F02">
      <w:r w:rsidRPr="00FF7F02">
        <w:rPr>
          <w:b/>
          <w:bCs/>
        </w:rPr>
        <w:lastRenderedPageBreak/>
        <w:t> Oferta złożona przez zainteresowane Osoby powinna zawierać następujące dokumenty:</w:t>
      </w:r>
    </w:p>
    <w:p w14:paraId="6043B1B8" w14:textId="77777777" w:rsidR="00FF7F02" w:rsidRPr="00FF7F02" w:rsidRDefault="00FF7F02" w:rsidP="00FF7F02">
      <w:pPr>
        <w:numPr>
          <w:ilvl w:val="0"/>
          <w:numId w:val="3"/>
        </w:numPr>
      </w:pPr>
      <w:r w:rsidRPr="00FF7F02">
        <w:t>CV (z uwzględnieniem przebiegu kariery zawodowej).</w:t>
      </w:r>
    </w:p>
    <w:p w14:paraId="2005D901" w14:textId="77777777" w:rsidR="00FF7F02" w:rsidRPr="00FF7F02" w:rsidRDefault="00FF7F02" w:rsidP="00FF7F02">
      <w:pPr>
        <w:numPr>
          <w:ilvl w:val="0"/>
          <w:numId w:val="3"/>
        </w:numPr>
      </w:pPr>
      <w:r w:rsidRPr="00FF7F02">
        <w:t>Kserokopie dyplomów oraz innych dokumentów potwierdzających posiadane wykształcenie, kwalifikacje i doświadczenie.</w:t>
      </w:r>
    </w:p>
    <w:p w14:paraId="1B62CA31" w14:textId="77777777" w:rsidR="00FF7F02" w:rsidRPr="00FF7F02" w:rsidRDefault="00FF7F02" w:rsidP="00FF7F02">
      <w:pPr>
        <w:numPr>
          <w:ilvl w:val="0"/>
          <w:numId w:val="3"/>
        </w:numPr>
      </w:pPr>
      <w:r w:rsidRPr="00FF7F02">
        <w:t>Ewentualne kserokopie referencji z dotychczasowych miejsc pracy.</w:t>
      </w:r>
    </w:p>
    <w:p w14:paraId="37F37093" w14:textId="77777777" w:rsidR="00FF7F02" w:rsidRPr="00FF7F02" w:rsidRDefault="00FF7F02" w:rsidP="00FF7F02">
      <w:pPr>
        <w:numPr>
          <w:ilvl w:val="0"/>
          <w:numId w:val="3"/>
        </w:numPr>
      </w:pPr>
      <w:r w:rsidRPr="00FF7F02">
        <w:t>Oświadczenia (własnoręcznie podpisane przez składającego ofertę) zawarte w </w:t>
      </w:r>
      <w:r w:rsidRPr="00FF7F02">
        <w:rPr>
          <w:b/>
          <w:bCs/>
        </w:rPr>
        <w:t>załączniku nr 1</w:t>
      </w:r>
      <w:r w:rsidRPr="00FF7F02">
        <w:t xml:space="preserve"> do ogłoszenia.</w:t>
      </w:r>
    </w:p>
    <w:p w14:paraId="113288C7" w14:textId="5EE46047" w:rsidR="00FF7F02" w:rsidRPr="00FF7F02" w:rsidRDefault="00FF7F02" w:rsidP="00FF7F02">
      <w:pPr>
        <w:numPr>
          <w:ilvl w:val="0"/>
          <w:numId w:val="3"/>
        </w:numPr>
      </w:pPr>
      <w:r w:rsidRPr="00FF7F02">
        <w:t xml:space="preserve">Klauzula informacyjna - </w:t>
      </w:r>
      <w:r w:rsidRPr="00FF7F02">
        <w:rPr>
          <w:b/>
          <w:bCs/>
        </w:rPr>
        <w:t>załącznik nr 2</w:t>
      </w:r>
    </w:p>
    <w:p w14:paraId="5AB5F7CF" w14:textId="78BBFCF6" w:rsidR="00FF7F02" w:rsidRPr="00407763" w:rsidRDefault="00FF7F02" w:rsidP="00FF7F02">
      <w:pPr>
        <w:numPr>
          <w:ilvl w:val="0"/>
          <w:numId w:val="3"/>
        </w:numPr>
      </w:pPr>
      <w:r w:rsidRPr="00FF7F02">
        <w:t xml:space="preserve">Oświadczenie o wyrażeniu zgody na przetwarzanie danych osobowych w procesie rekrutacji - </w:t>
      </w:r>
      <w:r w:rsidRPr="00FF7F02">
        <w:rPr>
          <w:b/>
          <w:bCs/>
        </w:rPr>
        <w:t>załącznik nr 3</w:t>
      </w:r>
    </w:p>
    <w:p w14:paraId="36B8AF81" w14:textId="121D5031" w:rsidR="00407763" w:rsidRPr="00FF7F02" w:rsidRDefault="00407763" w:rsidP="00FF7F02">
      <w:pPr>
        <w:numPr>
          <w:ilvl w:val="0"/>
          <w:numId w:val="3"/>
        </w:numPr>
      </w:pPr>
      <w:r>
        <w:rPr>
          <w:b/>
          <w:bCs/>
        </w:rPr>
        <w:t>Formularz oferty -załącznik nr 4</w:t>
      </w:r>
    </w:p>
    <w:p w14:paraId="11F09EE9" w14:textId="77777777" w:rsidR="00FF7F02" w:rsidRPr="00FF7F02" w:rsidRDefault="00FF7F02" w:rsidP="00FF7F02">
      <w:r w:rsidRPr="00FF7F02">
        <w:t> </w:t>
      </w:r>
    </w:p>
    <w:p w14:paraId="570D1AE6" w14:textId="77777777" w:rsidR="00FF7F02" w:rsidRDefault="00FF7F02" w:rsidP="00FF7F02">
      <w:pPr>
        <w:rPr>
          <w:b/>
          <w:bCs/>
        </w:rPr>
      </w:pPr>
      <w:r w:rsidRPr="00FF7F02">
        <w:rPr>
          <w:b/>
          <w:bCs/>
        </w:rPr>
        <w:t>Termin i sposób składania ofert</w:t>
      </w:r>
    </w:p>
    <w:p w14:paraId="1F98CEF2" w14:textId="522049EC" w:rsidR="00553351" w:rsidRPr="00FF7F02" w:rsidRDefault="00553351" w:rsidP="00553351">
      <w:pPr>
        <w:jc w:val="both"/>
        <w:rPr>
          <w:b/>
          <w:bCs/>
        </w:rPr>
      </w:pPr>
      <w:r w:rsidRPr="00553351">
        <w:t>Oferty należy składać osobiście lub przesyłać pocztą tradycyjną</w:t>
      </w:r>
      <w:r>
        <w:t xml:space="preserve"> </w:t>
      </w:r>
      <w:r w:rsidRPr="00FD7908">
        <w:t>na adres:</w:t>
      </w:r>
      <w:r>
        <w:t xml:space="preserve"> </w:t>
      </w:r>
      <w:r w:rsidRPr="00FF7F02">
        <w:t>Gminn</w:t>
      </w:r>
      <w:r>
        <w:t>y</w:t>
      </w:r>
      <w:r w:rsidRPr="00FF7F02">
        <w:t xml:space="preserve"> Ośrod</w:t>
      </w:r>
      <w:r>
        <w:t>ek</w:t>
      </w:r>
      <w:r w:rsidRPr="00FF7F02">
        <w:t xml:space="preserve"> Pomocy Społecznej w </w:t>
      </w:r>
      <w:r w:rsidRPr="00FD7908">
        <w:t>Łowiczu</w:t>
      </w:r>
      <w:r w:rsidRPr="00FF7F02">
        <w:t xml:space="preserve">, ul. </w:t>
      </w:r>
      <w:r w:rsidRPr="00FD7908">
        <w:t>Długa</w:t>
      </w:r>
      <w:r w:rsidRPr="00FF7F02">
        <w:t xml:space="preserve"> </w:t>
      </w:r>
      <w:r w:rsidRPr="00FD7908">
        <w:t>12</w:t>
      </w:r>
      <w:r w:rsidRPr="00FF7F02">
        <w:t xml:space="preserve">, </w:t>
      </w:r>
      <w:r w:rsidRPr="00FD7908">
        <w:t>99-400 Łowicz</w:t>
      </w:r>
      <w:r>
        <w:t xml:space="preserve"> (budynek Urzędu Gminy Łowicz -pokój nr 5)    w zaklejonej kopercie </w:t>
      </w:r>
      <w:r w:rsidRPr="00FF7F02">
        <w:t>z dopiskiem: </w:t>
      </w:r>
      <w:r>
        <w:t xml:space="preserve"> </w:t>
      </w:r>
      <w:r w:rsidRPr="00FF7F02">
        <w:rPr>
          <w:i/>
          <w:iCs/>
        </w:rPr>
        <w:t xml:space="preserve">„Oferta na świadczenie specjalistycznych  usług opiekuńczych dla dzieci z zaburzeniami psychicznymi na terenie Gminy </w:t>
      </w:r>
      <w:r w:rsidRPr="00FD7908">
        <w:rPr>
          <w:i/>
          <w:iCs/>
        </w:rPr>
        <w:t>Łowicz</w:t>
      </w:r>
      <w:r w:rsidRPr="00FF7F02">
        <w:rPr>
          <w:i/>
          <w:iCs/>
        </w:rPr>
        <w:t>"</w:t>
      </w:r>
      <w:r>
        <w:rPr>
          <w:i/>
          <w:iCs/>
        </w:rPr>
        <w:t xml:space="preserve"> </w:t>
      </w:r>
      <w:r>
        <w:t xml:space="preserve"> </w:t>
      </w:r>
      <w:r w:rsidRPr="00553351">
        <w:t xml:space="preserve"> lub elektroniczn</w:t>
      </w:r>
      <w:r>
        <w:t>ie na adres :gops@ug.lowicz.pl</w:t>
      </w:r>
      <w:r w:rsidRPr="00553351">
        <w:t xml:space="preserve"> </w:t>
      </w:r>
      <w:r w:rsidR="00AE58AD">
        <w:t xml:space="preserve">, </w:t>
      </w:r>
      <w:r>
        <w:t xml:space="preserve"> </w:t>
      </w:r>
      <w:r w:rsidRPr="00AE58AD">
        <w:rPr>
          <w:b/>
          <w:bCs/>
        </w:rPr>
        <w:t xml:space="preserve">w terminie  do dnia  28 listopada 2025r.  </w:t>
      </w:r>
    </w:p>
    <w:p w14:paraId="6CD66AF9" w14:textId="77777777" w:rsidR="00FF7F02" w:rsidRPr="00FF7F02" w:rsidRDefault="00FF7F02" w:rsidP="00FF7F02">
      <w:r w:rsidRPr="00FF7F02">
        <w:t> Oferty, które wpłyną do GOPS po w/w terminie nie będą rozpatrywane.</w:t>
      </w:r>
    </w:p>
    <w:p w14:paraId="78D2C5D8" w14:textId="77777777" w:rsidR="00FF7F02" w:rsidRPr="00FF7F02" w:rsidRDefault="00FF7F02" w:rsidP="00FF7F02">
      <w:r w:rsidRPr="00FF7F02">
        <w:rPr>
          <w:b/>
          <w:bCs/>
        </w:rPr>
        <w:t>Opis sposobu przygotowania oferty oraz ustalenia ceny</w:t>
      </w:r>
    </w:p>
    <w:p w14:paraId="48FCE52E" w14:textId="491B0B48" w:rsidR="00FF7F02" w:rsidRPr="00FF7F02" w:rsidRDefault="00FF7F02" w:rsidP="00FF7F02">
      <w:r w:rsidRPr="00FF7F02">
        <w:t xml:space="preserve">- cenę oferty należy ustalić w złotych polskich (PLN) cyfrowo i słownie z zaokrągleniem </w:t>
      </w:r>
      <w:r w:rsidR="00FD7908" w:rsidRPr="00FD7908">
        <w:t xml:space="preserve">   </w:t>
      </w:r>
      <w:r w:rsidRPr="00FF7F02">
        <w:t>do pełnych złotych,</w:t>
      </w:r>
    </w:p>
    <w:p w14:paraId="28F0FD57" w14:textId="77777777" w:rsidR="00FF7F02" w:rsidRPr="00FF7F02" w:rsidRDefault="00FF7F02" w:rsidP="00FF7F02">
      <w:r w:rsidRPr="00FF7F02">
        <w:t xml:space="preserve">- oferta powinna zawierać cenę brutto za </w:t>
      </w:r>
      <w:r w:rsidRPr="00FF7F02">
        <w:rPr>
          <w:b/>
          <w:bCs/>
        </w:rPr>
        <w:t>1 godzinę pracy (60 min),</w:t>
      </w:r>
    </w:p>
    <w:p w14:paraId="4033AE19" w14:textId="77777777" w:rsidR="00FF7F02" w:rsidRPr="00FF7F02" w:rsidRDefault="00FF7F02" w:rsidP="00FF7F02">
      <w:r w:rsidRPr="00FF7F02">
        <w:t>- podana cena powinna obejmować wszystkie koszty wykonawcy związane z realizacją zamówienia, w tym koszty dojazdu do miejsca zamieszkania osoby, na której rzecz świadczone są usługi.</w:t>
      </w:r>
    </w:p>
    <w:p w14:paraId="19AAD777" w14:textId="77777777" w:rsidR="00FF7F02" w:rsidRPr="00FF7F02" w:rsidRDefault="00FF7F02" w:rsidP="00FF7F02">
      <w:r w:rsidRPr="00FF7F02">
        <w:t>GOPS nie ponosi żadnych kosztów związanych z dojazdami wykonawcy do osoby, na której rzecz świadczone są usługi. Do czasu świadczenia SUO wlicza się wyłącznie czas wykonywania usługi.</w:t>
      </w:r>
    </w:p>
    <w:p w14:paraId="4A18B6AA" w14:textId="77777777" w:rsidR="00FF7F02" w:rsidRPr="00FF7F02" w:rsidRDefault="00FF7F02" w:rsidP="00FF7F02">
      <w:r w:rsidRPr="00FF7F02">
        <w:t> </w:t>
      </w:r>
    </w:p>
    <w:p w14:paraId="312467B5" w14:textId="77777777" w:rsidR="00FF7F02" w:rsidRPr="00FF7F02" w:rsidRDefault="00FF7F02" w:rsidP="00FF7F02">
      <w:r w:rsidRPr="00FF7F02">
        <w:rPr>
          <w:b/>
          <w:bCs/>
        </w:rPr>
        <w:lastRenderedPageBreak/>
        <w:t>Postępowanie rekrutacyjne</w:t>
      </w:r>
    </w:p>
    <w:p w14:paraId="5CAB5D53" w14:textId="595560DE" w:rsidR="00FF7F02" w:rsidRPr="00FF7F02" w:rsidRDefault="00FF7F02" w:rsidP="00FF7F02">
      <w:r w:rsidRPr="00FF7F02">
        <w:rPr>
          <w:b/>
          <w:bCs/>
          <w:i/>
          <w:iCs/>
        </w:rPr>
        <w:t>Etap I</w:t>
      </w:r>
      <w:r w:rsidRPr="00FF7F02">
        <w:t xml:space="preserve">  Weryfikacja ofert pod względem formalnym oraz dokonanie wstępnej oceny merytorycznej, po której GOPS </w:t>
      </w:r>
      <w:r w:rsidR="002B15D8" w:rsidRPr="00FD7908">
        <w:t xml:space="preserve">Łowicz </w:t>
      </w:r>
      <w:r w:rsidRPr="00FF7F02">
        <w:t xml:space="preserve"> może żądać od Oferentów wyjaśnień dotyczących treści złożonych ofert oraz uzupełnienia bądź dostarczenia dodatkowych dokumentów.</w:t>
      </w:r>
      <w:r w:rsidRPr="00FF7F02">
        <w:br/>
      </w:r>
      <w:r w:rsidRPr="00FF7F02">
        <w:rPr>
          <w:b/>
          <w:bCs/>
          <w:i/>
          <w:iCs/>
        </w:rPr>
        <w:t>Etap II</w:t>
      </w:r>
      <w:r w:rsidRPr="00FF7F02">
        <w:t>  Ocenie zostaną poddane kwalifikacje, doświadczenie Oferentów oraz cena brutto za  1 godzinę usług. Na tej podstawie dokonanie ostatecznego wyboru wykonawcy usług.</w:t>
      </w:r>
    </w:p>
    <w:p w14:paraId="35281970" w14:textId="77777777" w:rsidR="00FF7F02" w:rsidRPr="00FF7F02" w:rsidRDefault="00FF7F02" w:rsidP="00FF7F02">
      <w:r w:rsidRPr="00FF7F02">
        <w:rPr>
          <w:b/>
          <w:bCs/>
        </w:rPr>
        <w:t>Informacje dodatkowe:</w:t>
      </w:r>
    </w:p>
    <w:p w14:paraId="5E64A0D2" w14:textId="6E6C576E" w:rsidR="00FF7F02" w:rsidRPr="00FF7F02" w:rsidRDefault="00FF7F02" w:rsidP="00FF7F02">
      <w:r w:rsidRPr="00FF7F02">
        <w:t>Informacje na temat naboru  można uzyskać  w siedzibie Ośrodka lub telefonicznie</w:t>
      </w:r>
      <w:r w:rsidR="00390841">
        <w:t>:</w:t>
      </w:r>
      <w:r w:rsidRPr="00FF7F02">
        <w:t> </w:t>
      </w:r>
    </w:p>
    <w:p w14:paraId="557A8EE6" w14:textId="6C09A8C3" w:rsidR="00FF7F02" w:rsidRPr="00FF7F02" w:rsidRDefault="00FF7F02" w:rsidP="00FF7F02">
      <w:r w:rsidRPr="00FF7F02">
        <w:t> tel.</w:t>
      </w:r>
      <w:r w:rsidR="00553351">
        <w:t xml:space="preserve"> </w:t>
      </w:r>
      <w:r w:rsidR="00553351">
        <w:rPr>
          <w:b/>
          <w:bCs/>
        </w:rPr>
        <w:t>46/830</w:t>
      </w:r>
      <w:r w:rsidR="00390841">
        <w:rPr>
          <w:b/>
          <w:bCs/>
        </w:rPr>
        <w:t xml:space="preserve"> </w:t>
      </w:r>
      <w:r w:rsidR="00553351">
        <w:rPr>
          <w:b/>
          <w:bCs/>
        </w:rPr>
        <w:t>26 48; 46/830</w:t>
      </w:r>
      <w:r w:rsidR="00390841">
        <w:rPr>
          <w:b/>
          <w:bCs/>
        </w:rPr>
        <w:t xml:space="preserve"> </w:t>
      </w:r>
      <w:r w:rsidR="00553351">
        <w:rPr>
          <w:b/>
          <w:bCs/>
        </w:rPr>
        <w:t xml:space="preserve">26 36  </w:t>
      </w:r>
      <w:r w:rsidRPr="00FF7F02">
        <w:t>w godzinach urzędowania Ośrodka Pomocy.</w:t>
      </w:r>
    </w:p>
    <w:p w14:paraId="59C8FBFF" w14:textId="77777777" w:rsidR="00FF7F02" w:rsidRPr="00FF7F02" w:rsidRDefault="00FF7F02" w:rsidP="00FF7F02">
      <w:r w:rsidRPr="00FF7F02">
        <w:t> </w:t>
      </w:r>
    </w:p>
    <w:p w14:paraId="6205AE8E" w14:textId="482B5B44" w:rsidR="007D365A" w:rsidRDefault="00390841">
      <w:r>
        <w:t xml:space="preserve">Po dokonaniu weryfikacji złożonych dokumentów ,osoby spełniające wymagania określone w ogłoszeniu  o naborze </w:t>
      </w:r>
      <w:r w:rsidR="005D1663">
        <w:t>,</w:t>
      </w:r>
      <w:r>
        <w:t>zostaną poinformowane o terminie rozmowy kwalifikacyjnej.</w:t>
      </w:r>
    </w:p>
    <w:p w14:paraId="05EBE933" w14:textId="77777777" w:rsidR="00390841" w:rsidRDefault="00390841"/>
    <w:p w14:paraId="1DEE0A7A" w14:textId="4BA9E44F" w:rsidR="00390841" w:rsidRDefault="0039084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194FF057" w14:textId="77777777" w:rsidR="00390841" w:rsidRDefault="00390841" w:rsidP="00390841">
      <w:pPr>
        <w:pStyle w:val="Bezodstpw"/>
        <w:ind w:left="5664" w:firstLine="708"/>
        <w:rPr>
          <w:b/>
          <w:bCs/>
        </w:rPr>
      </w:pPr>
      <w:r w:rsidRPr="00390841">
        <w:rPr>
          <w:b/>
          <w:bCs/>
        </w:rPr>
        <w:t>Kierowni</w:t>
      </w:r>
      <w:r>
        <w:rPr>
          <w:b/>
          <w:bCs/>
        </w:rPr>
        <w:t>k</w:t>
      </w:r>
    </w:p>
    <w:p w14:paraId="06EC7C62" w14:textId="447580F2" w:rsidR="00390841" w:rsidRPr="00390841" w:rsidRDefault="00390841" w:rsidP="00390841">
      <w:pPr>
        <w:pStyle w:val="Bezodstpw"/>
        <w:ind w:left="5664"/>
        <w:rPr>
          <w:b/>
          <w:bCs/>
        </w:rPr>
      </w:pPr>
      <w:r>
        <w:rPr>
          <w:b/>
          <w:bCs/>
        </w:rPr>
        <w:t xml:space="preserve">     </w:t>
      </w:r>
      <w:r w:rsidRPr="00390841">
        <w:rPr>
          <w:b/>
          <w:bCs/>
        </w:rPr>
        <w:t>GOPS    w Łowiczu</w:t>
      </w:r>
    </w:p>
    <w:p w14:paraId="715B03B3" w14:textId="022C83EC" w:rsidR="00390841" w:rsidRPr="00390841" w:rsidRDefault="00390841" w:rsidP="00390841">
      <w:pPr>
        <w:pStyle w:val="Bezodstpw"/>
        <w:ind w:left="4956" w:firstLine="708"/>
        <w:rPr>
          <w:b/>
          <w:bCs/>
        </w:rPr>
      </w:pPr>
      <w:r>
        <w:rPr>
          <w:b/>
          <w:bCs/>
        </w:rPr>
        <w:t xml:space="preserve">           </w:t>
      </w:r>
      <w:r w:rsidRPr="00390841">
        <w:rPr>
          <w:b/>
          <w:bCs/>
        </w:rPr>
        <w:t>Jolanta Słoma</w:t>
      </w:r>
    </w:p>
    <w:p w14:paraId="24191583" w14:textId="7B78D19B" w:rsidR="00390841" w:rsidRPr="00390841" w:rsidRDefault="00390841" w:rsidP="00390841">
      <w:pPr>
        <w:rPr>
          <w:b/>
          <w:bCs/>
        </w:rPr>
      </w:pPr>
      <w:r w:rsidRPr="00390841">
        <w:rPr>
          <w:b/>
          <w:bCs/>
        </w:rPr>
        <w:tab/>
      </w:r>
      <w:r w:rsidRPr="00390841">
        <w:rPr>
          <w:b/>
          <w:bCs/>
        </w:rPr>
        <w:tab/>
      </w:r>
      <w:r w:rsidRPr="00390841">
        <w:rPr>
          <w:b/>
          <w:bCs/>
        </w:rPr>
        <w:tab/>
      </w:r>
    </w:p>
    <w:sectPr w:rsidR="00390841" w:rsidRPr="003908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B672E"/>
    <w:multiLevelType w:val="multilevel"/>
    <w:tmpl w:val="3BA46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4982762"/>
    <w:multiLevelType w:val="multilevel"/>
    <w:tmpl w:val="0DE095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86B634F"/>
    <w:multiLevelType w:val="multilevel"/>
    <w:tmpl w:val="51546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97968907">
    <w:abstractNumId w:val="2"/>
  </w:num>
  <w:num w:numId="2" w16cid:durableId="2023624214">
    <w:abstractNumId w:val="0"/>
  </w:num>
  <w:num w:numId="3" w16cid:durableId="18573021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F02"/>
    <w:rsid w:val="00020A84"/>
    <w:rsid w:val="00050874"/>
    <w:rsid w:val="000C092D"/>
    <w:rsid w:val="000D1B59"/>
    <w:rsid w:val="00197996"/>
    <w:rsid w:val="002B15D8"/>
    <w:rsid w:val="00390841"/>
    <w:rsid w:val="00407763"/>
    <w:rsid w:val="00553351"/>
    <w:rsid w:val="00595809"/>
    <w:rsid w:val="005D1663"/>
    <w:rsid w:val="00664B4B"/>
    <w:rsid w:val="00784236"/>
    <w:rsid w:val="007D365A"/>
    <w:rsid w:val="008B70C3"/>
    <w:rsid w:val="00974316"/>
    <w:rsid w:val="00A604E8"/>
    <w:rsid w:val="00A8768F"/>
    <w:rsid w:val="00AE58AD"/>
    <w:rsid w:val="00AE6953"/>
    <w:rsid w:val="00B00A68"/>
    <w:rsid w:val="00CB3770"/>
    <w:rsid w:val="00D97533"/>
    <w:rsid w:val="00FD7908"/>
    <w:rsid w:val="00FF7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44B5E5"/>
  <w15:chartTrackingRefBased/>
  <w15:docId w15:val="{4C0FEFE7-3F27-492B-B492-86EFCF35D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F7F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F7F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F7F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F7F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F7F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F7F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F7F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F7F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F7F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F7F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F7F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F7F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F7F0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F7F0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F7F0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F7F0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F7F0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F7F0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F7F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F7F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F7F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F7F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F7F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F7F0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F7F0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F7F0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F7F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F7F0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F7F02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FF7F02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F7F02"/>
    <w:rPr>
      <w:color w:val="605E5C"/>
      <w:shd w:val="clear" w:color="auto" w:fill="E1DFDD"/>
    </w:rPr>
  </w:style>
  <w:style w:type="paragraph" w:styleId="Bezodstpw">
    <w:name w:val="No Spacing"/>
    <w:uiPriority w:val="1"/>
    <w:qFormat/>
    <w:rsid w:val="0039084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918</Words>
  <Characters>5508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JoSl</dc:creator>
  <cp:keywords/>
  <dc:description/>
  <cp:lastModifiedBy>JoSl</cp:lastModifiedBy>
  <cp:revision>2</cp:revision>
  <dcterms:created xsi:type="dcterms:W3CDTF">2025-11-14T14:34:00Z</dcterms:created>
  <dcterms:modified xsi:type="dcterms:W3CDTF">2025-11-14T14:34:00Z</dcterms:modified>
</cp:coreProperties>
</file>